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633" w:rsidRDefault="006C4633" w:rsidP="00FB34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выступающих на НПК «Экология, мир и мы»</w:t>
      </w:r>
    </w:p>
    <w:p w:rsidR="00913F2E" w:rsidRPr="006C4633" w:rsidRDefault="00B94A78" w:rsidP="006957BF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633">
        <w:rPr>
          <w:rFonts w:ascii="Times New Roman" w:hAnsi="Times New Roman" w:cs="Times New Roman"/>
          <w:b/>
          <w:sz w:val="28"/>
          <w:szCs w:val="28"/>
        </w:rPr>
        <w:t>Секция «Экологическое образование в условиях реализации ФГОС»</w:t>
      </w:r>
    </w:p>
    <w:tbl>
      <w:tblPr>
        <w:tblStyle w:val="a3"/>
        <w:tblW w:w="10482" w:type="dxa"/>
        <w:tblInd w:w="-743" w:type="dxa"/>
        <w:tblLook w:val="04A0" w:firstRow="1" w:lastRow="0" w:firstColumn="1" w:lastColumn="0" w:noHBand="0" w:noVBand="1"/>
      </w:tblPr>
      <w:tblGrid>
        <w:gridCol w:w="560"/>
        <w:gridCol w:w="5684"/>
        <w:gridCol w:w="2148"/>
        <w:gridCol w:w="2090"/>
      </w:tblGrid>
      <w:tr w:rsidR="006C4633" w:rsidRPr="00FB3454" w:rsidTr="00E27A42">
        <w:tc>
          <w:tcPr>
            <w:tcW w:w="560" w:type="dxa"/>
          </w:tcPr>
          <w:p w:rsidR="006C4633" w:rsidRPr="00FB3454" w:rsidRDefault="006C4633" w:rsidP="00FB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F861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5684" w:type="dxa"/>
          </w:tcPr>
          <w:p w:rsidR="006C4633" w:rsidRPr="00FB3454" w:rsidRDefault="006C4633" w:rsidP="00FB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2148" w:type="dxa"/>
          </w:tcPr>
          <w:p w:rsidR="006C4633" w:rsidRPr="00FB3454" w:rsidRDefault="006C4633" w:rsidP="00FB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2090" w:type="dxa"/>
          </w:tcPr>
          <w:p w:rsidR="006C4633" w:rsidRPr="00FB3454" w:rsidRDefault="006C4633" w:rsidP="00FB34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6C4633" w:rsidRPr="00FB3454" w:rsidTr="00E27A42">
        <w:tc>
          <w:tcPr>
            <w:tcW w:w="560" w:type="dxa"/>
          </w:tcPr>
          <w:p w:rsidR="006C4633" w:rsidRPr="00FB3454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4" w:type="dxa"/>
          </w:tcPr>
          <w:p w:rsidR="006C4633" w:rsidRPr="00FB3454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«Алексеевская начальная общеобразовательная школа №4» Алексеевского муниципального района Республики Татарстан, </w:t>
            </w:r>
            <w:proofErr w:type="spellStart"/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FB3454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Алексеевское</w:t>
            </w:r>
          </w:p>
        </w:tc>
        <w:tc>
          <w:tcPr>
            <w:tcW w:w="2148" w:type="dxa"/>
          </w:tcPr>
          <w:p w:rsidR="006C4633" w:rsidRPr="00FB3454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Власова Татьяна Алексеевна</w:t>
            </w:r>
          </w:p>
        </w:tc>
        <w:tc>
          <w:tcPr>
            <w:tcW w:w="2090" w:type="dxa"/>
          </w:tcPr>
          <w:p w:rsidR="006C4633" w:rsidRPr="00FB3454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дошкольников</w:t>
            </w:r>
          </w:p>
          <w:p w:rsidR="006C4633" w:rsidRPr="00FB3454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через работу с кинетическим песком.</w:t>
            </w:r>
          </w:p>
          <w:p w:rsidR="006C4633" w:rsidRPr="00FB3454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 в подготовительной к школе группе</w:t>
            </w:r>
          </w:p>
          <w:p w:rsidR="006C4633" w:rsidRPr="00FB3454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«Зимний лес».</w:t>
            </w:r>
          </w:p>
        </w:tc>
      </w:tr>
      <w:tr w:rsidR="006C4633" w:rsidRPr="00FB3454" w:rsidTr="00E27A42">
        <w:tc>
          <w:tcPr>
            <w:tcW w:w="560" w:type="dxa"/>
          </w:tcPr>
          <w:p w:rsidR="006C4633" w:rsidRPr="00FB3454" w:rsidRDefault="00E27A4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4" w:type="dxa"/>
          </w:tcPr>
          <w:p w:rsidR="006C4633" w:rsidRPr="00FB3454" w:rsidRDefault="006C4633" w:rsidP="00FB3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"Алексеевская средняя общеобразовательная школа №1 имени Александры Андреевны Малафеевой" Алексеевского муниципального района Республики Татарстан</w:t>
            </w:r>
          </w:p>
        </w:tc>
        <w:tc>
          <w:tcPr>
            <w:tcW w:w="2148" w:type="dxa"/>
          </w:tcPr>
          <w:p w:rsidR="006C4633" w:rsidRPr="00FB3454" w:rsidRDefault="006C4633" w:rsidP="00FB3454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FB3454">
              <w:rPr>
                <w:color w:val="000000"/>
              </w:rPr>
              <w:t>Зарипова</w:t>
            </w:r>
          </w:p>
          <w:p w:rsidR="006C4633" w:rsidRPr="00FB3454" w:rsidRDefault="006C4633" w:rsidP="00FB3454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FB3454">
              <w:rPr>
                <w:color w:val="000000"/>
              </w:rPr>
              <w:t>Рамиля</w:t>
            </w:r>
          </w:p>
          <w:p w:rsidR="006C4633" w:rsidRPr="00FB3454" w:rsidRDefault="006C4633" w:rsidP="00FB3454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FB3454">
              <w:rPr>
                <w:color w:val="000000"/>
              </w:rPr>
              <w:t>Ильдаровна</w:t>
            </w:r>
          </w:p>
          <w:p w:rsidR="006C4633" w:rsidRPr="00FB3454" w:rsidRDefault="006C4633" w:rsidP="00FB3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</w:tcPr>
          <w:p w:rsidR="006C4633" w:rsidRPr="00FB3454" w:rsidRDefault="006C4633" w:rsidP="00FB3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и математика</w:t>
            </w:r>
          </w:p>
        </w:tc>
      </w:tr>
      <w:tr w:rsidR="006C4633" w:rsidRPr="00FB3454" w:rsidTr="00E27A42">
        <w:tc>
          <w:tcPr>
            <w:tcW w:w="560" w:type="dxa"/>
          </w:tcPr>
          <w:p w:rsidR="006C4633" w:rsidRPr="00FB3454" w:rsidRDefault="00E27A4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4" w:type="dxa"/>
          </w:tcPr>
          <w:p w:rsidR="006C4633" w:rsidRPr="00FB3454" w:rsidRDefault="006C4633" w:rsidP="00FB3454">
            <w:pPr>
              <w:pStyle w:val="Default"/>
            </w:pPr>
            <w:r w:rsidRPr="00FB3454">
              <w:t>Муниципальное бюджетное общеобразовательное учреждение Алексеевская средняя общеобразовательная школа №3 им. Г.С. Боровикова Алексеевского муниципального района Республики Татарстан</w:t>
            </w:r>
          </w:p>
        </w:tc>
        <w:tc>
          <w:tcPr>
            <w:tcW w:w="2148" w:type="dxa"/>
          </w:tcPr>
          <w:p w:rsidR="006C4633" w:rsidRPr="00FB3454" w:rsidRDefault="006C4633" w:rsidP="00FB3454">
            <w:pPr>
              <w:pStyle w:val="Default"/>
            </w:pPr>
            <w:r w:rsidRPr="00FB3454">
              <w:t>Золотова Татьяна Вячеславовна</w:t>
            </w:r>
          </w:p>
        </w:tc>
        <w:tc>
          <w:tcPr>
            <w:tcW w:w="2090" w:type="dxa"/>
          </w:tcPr>
          <w:p w:rsidR="006C4633" w:rsidRPr="00FB3454" w:rsidRDefault="006C4633" w:rsidP="00FB3454">
            <w:pPr>
              <w:pStyle w:val="Default"/>
            </w:pPr>
            <w:r w:rsidRPr="00FB3454">
              <w:t xml:space="preserve">Экологическое образование </w:t>
            </w:r>
          </w:p>
          <w:p w:rsidR="006C4633" w:rsidRPr="00FB3454" w:rsidRDefault="006C4633" w:rsidP="00FB3454">
            <w:pPr>
              <w:pStyle w:val="Default"/>
            </w:pPr>
            <w:r w:rsidRPr="00FB3454">
              <w:t>на уроках английского языка</w:t>
            </w:r>
          </w:p>
          <w:p w:rsidR="006C4633" w:rsidRPr="00FB3454" w:rsidRDefault="006C4633" w:rsidP="00FB3454">
            <w:pPr>
              <w:pStyle w:val="Default"/>
            </w:pPr>
            <w:r w:rsidRPr="00FB3454">
              <w:t>(из опыта работы)</w:t>
            </w:r>
          </w:p>
          <w:p w:rsidR="006C4633" w:rsidRPr="00FB3454" w:rsidRDefault="006C4633" w:rsidP="00FB3454">
            <w:pPr>
              <w:pStyle w:val="Default"/>
            </w:pPr>
          </w:p>
        </w:tc>
      </w:tr>
      <w:tr w:rsidR="006C4633" w:rsidRPr="00FB3454" w:rsidTr="00E27A42">
        <w:tc>
          <w:tcPr>
            <w:tcW w:w="560" w:type="dxa"/>
          </w:tcPr>
          <w:p w:rsidR="006C4633" w:rsidRPr="00FB3454" w:rsidRDefault="00E27A4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4" w:type="dxa"/>
          </w:tcPr>
          <w:p w:rsidR="006C4633" w:rsidRPr="00FB3454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№63 "Жемчужинка"</w:t>
            </w:r>
          </w:p>
          <w:p w:rsidR="006C4633" w:rsidRPr="00FB3454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Набережные Челны</w:t>
            </w:r>
          </w:p>
        </w:tc>
        <w:tc>
          <w:tcPr>
            <w:tcW w:w="2148" w:type="dxa"/>
          </w:tcPr>
          <w:p w:rsidR="006C4633" w:rsidRPr="00FB3454" w:rsidRDefault="006C4633" w:rsidP="00FB345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FB3454">
              <w:rPr>
                <w:sz w:val="24"/>
                <w:szCs w:val="24"/>
              </w:rPr>
              <w:t>Кашапова</w:t>
            </w:r>
            <w:proofErr w:type="spellEnd"/>
            <w:r w:rsidRPr="00FB3454">
              <w:rPr>
                <w:sz w:val="24"/>
                <w:szCs w:val="24"/>
              </w:rPr>
              <w:t xml:space="preserve"> </w:t>
            </w:r>
            <w:proofErr w:type="spellStart"/>
            <w:r w:rsidRPr="00FB3454">
              <w:rPr>
                <w:sz w:val="24"/>
                <w:szCs w:val="24"/>
              </w:rPr>
              <w:t>Лейсан</w:t>
            </w:r>
            <w:proofErr w:type="spellEnd"/>
            <w:r w:rsidRPr="00FB3454">
              <w:rPr>
                <w:sz w:val="24"/>
                <w:szCs w:val="24"/>
              </w:rPr>
              <w:t xml:space="preserve"> </w:t>
            </w:r>
            <w:proofErr w:type="spellStart"/>
            <w:r w:rsidRPr="00FB3454">
              <w:rPr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090" w:type="dxa"/>
          </w:tcPr>
          <w:p w:rsidR="006C4633" w:rsidRPr="00FB3454" w:rsidRDefault="006C4633" w:rsidP="00FB3454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FB3454">
              <w:rPr>
                <w:sz w:val="24"/>
                <w:szCs w:val="24"/>
              </w:rPr>
              <w:t xml:space="preserve"> Мусор.</w:t>
            </w:r>
            <w:r w:rsidRPr="00FB3454">
              <w:rPr>
                <w:sz w:val="24"/>
                <w:szCs w:val="24"/>
                <w:lang w:val="en-US"/>
              </w:rPr>
              <w:t>NET</w:t>
            </w:r>
          </w:p>
        </w:tc>
      </w:tr>
      <w:tr w:rsidR="00E27A42" w:rsidRPr="00FB3454" w:rsidTr="00E27A42">
        <w:tc>
          <w:tcPr>
            <w:tcW w:w="560" w:type="dxa"/>
          </w:tcPr>
          <w:p w:rsidR="00E27A42" w:rsidRPr="00FB3454" w:rsidRDefault="00E27A42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5684" w:type="dxa"/>
          </w:tcPr>
          <w:p w:rsidR="00E27A42" w:rsidRPr="00FB3454" w:rsidRDefault="00E27A42" w:rsidP="00DD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Алексеевская</w:t>
            </w:r>
            <w:proofErr w:type="gramEnd"/>
            <w:r w:rsidRPr="00FB3454">
              <w:rPr>
                <w:rFonts w:ascii="Times New Roman" w:hAnsi="Times New Roman" w:cs="Times New Roman"/>
                <w:sz w:val="24"/>
                <w:szCs w:val="24"/>
              </w:rPr>
              <w:t xml:space="preserve"> СОШ № 2», </w:t>
            </w:r>
            <w:proofErr w:type="spellStart"/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. Алексеевское Алексеевского муниципального района Республики Татарстан</w:t>
            </w:r>
          </w:p>
        </w:tc>
        <w:tc>
          <w:tcPr>
            <w:tcW w:w="2148" w:type="dxa"/>
          </w:tcPr>
          <w:p w:rsidR="00E27A42" w:rsidRPr="00FB3454" w:rsidRDefault="00E27A42" w:rsidP="00DD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Гардиханова</w:t>
            </w:r>
            <w:proofErr w:type="spellEnd"/>
            <w:r w:rsidRPr="00FB3454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</w:p>
        </w:tc>
        <w:tc>
          <w:tcPr>
            <w:tcW w:w="2090" w:type="dxa"/>
          </w:tcPr>
          <w:p w:rsidR="00E27A42" w:rsidRPr="00FB3454" w:rsidRDefault="00E27A42" w:rsidP="00DD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Экологическое образование младших школьников на уроках литературного чтения</w:t>
            </w:r>
          </w:p>
          <w:p w:rsidR="00E27A42" w:rsidRPr="00FB3454" w:rsidRDefault="00E27A42" w:rsidP="00DD7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633" w:rsidRPr="00FB3454" w:rsidTr="00E27A42">
        <w:tc>
          <w:tcPr>
            <w:tcW w:w="560" w:type="dxa"/>
          </w:tcPr>
          <w:p w:rsidR="006C4633" w:rsidRPr="00FB3454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4" w:type="dxa"/>
          </w:tcPr>
          <w:p w:rsidR="006C4633" w:rsidRPr="00FB3454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Куркульская</w:t>
            </w:r>
            <w:proofErr w:type="spellEnd"/>
            <w:r w:rsidRPr="00FB345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  <w:p w:rsidR="006C4633" w:rsidRPr="00FB3454" w:rsidRDefault="006C4633" w:rsidP="003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2148" w:type="dxa"/>
          </w:tcPr>
          <w:p w:rsidR="006C4633" w:rsidRPr="00FB3454" w:rsidRDefault="006C4633" w:rsidP="00FB3454">
            <w:pPr>
              <w:pStyle w:val="TableParagraph"/>
              <w:rPr>
                <w:sz w:val="24"/>
                <w:szCs w:val="24"/>
              </w:rPr>
            </w:pPr>
            <w:r w:rsidRPr="00FB3454">
              <w:rPr>
                <w:sz w:val="24"/>
                <w:szCs w:val="24"/>
              </w:rPr>
              <w:t>Косова Антонина Александровна</w:t>
            </w:r>
          </w:p>
        </w:tc>
        <w:tc>
          <w:tcPr>
            <w:tcW w:w="2090" w:type="dxa"/>
          </w:tcPr>
          <w:p w:rsidR="006C4633" w:rsidRPr="00FB3454" w:rsidRDefault="006C4633" w:rsidP="00FB3454">
            <w:pPr>
              <w:pStyle w:val="TableParagraph"/>
              <w:rPr>
                <w:sz w:val="24"/>
                <w:szCs w:val="24"/>
              </w:rPr>
            </w:pPr>
            <w:r w:rsidRPr="00FB3454">
              <w:rPr>
                <w:sz w:val="24"/>
                <w:szCs w:val="24"/>
              </w:rPr>
              <w:t>Экологические задачи на уроках математики</w:t>
            </w:r>
          </w:p>
        </w:tc>
      </w:tr>
      <w:tr w:rsidR="006C4633" w:rsidRPr="00FB3454" w:rsidTr="00E27A42">
        <w:tc>
          <w:tcPr>
            <w:tcW w:w="560" w:type="dxa"/>
          </w:tcPr>
          <w:p w:rsidR="006C4633" w:rsidRPr="00FB3454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4" w:type="dxa"/>
          </w:tcPr>
          <w:p w:rsidR="006C4633" w:rsidRPr="00FB3454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</w:t>
            </w:r>
            <w:r w:rsidRPr="00FB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образовательное учреждение Алексеевский детский сад № 5 «Солнышко» Алексеевского муниципального района Республики Татарстан</w:t>
            </w:r>
          </w:p>
        </w:tc>
        <w:tc>
          <w:tcPr>
            <w:tcW w:w="2148" w:type="dxa"/>
          </w:tcPr>
          <w:p w:rsidR="006C4633" w:rsidRPr="00FB3454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Куропаткина </w:t>
            </w:r>
            <w:r w:rsidRPr="00FB3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Наталья Евгеньевна</w:t>
            </w:r>
          </w:p>
        </w:tc>
        <w:tc>
          <w:tcPr>
            <w:tcW w:w="2090" w:type="dxa"/>
          </w:tcPr>
          <w:p w:rsidR="006C4633" w:rsidRPr="00FB3454" w:rsidRDefault="006C4633" w:rsidP="00444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Краткосрочный </w:t>
            </w:r>
            <w:r w:rsidRPr="00FB3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информационно-творческий  проект «</w:t>
            </w:r>
            <w:r w:rsidR="00444369">
              <w:rPr>
                <w:rFonts w:ascii="Times New Roman" w:hAnsi="Times New Roman" w:cs="Times New Roman"/>
                <w:sz w:val="24"/>
                <w:szCs w:val="24"/>
              </w:rPr>
              <w:t>Зимующие птицы</w:t>
            </w: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C4633" w:rsidRPr="00FB3454" w:rsidTr="00E27A42">
        <w:tc>
          <w:tcPr>
            <w:tcW w:w="560" w:type="dxa"/>
          </w:tcPr>
          <w:p w:rsidR="006C4633" w:rsidRPr="00FB3454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84" w:type="dxa"/>
          </w:tcPr>
          <w:p w:rsidR="006C4633" w:rsidRPr="00FB3454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Алексеевская средняя общеобразовательная школа №3 им. Г.С. Боровикова Алексеевского муниципального района Республики Татарстан</w:t>
            </w:r>
          </w:p>
        </w:tc>
        <w:tc>
          <w:tcPr>
            <w:tcW w:w="2148" w:type="dxa"/>
          </w:tcPr>
          <w:p w:rsidR="006C4633" w:rsidRPr="00FB3454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Матвеев Николай Владимирович</w:t>
            </w:r>
          </w:p>
          <w:p w:rsidR="006C4633" w:rsidRPr="00FB3454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6C4633" w:rsidRPr="00FB3454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экологической культуры на уроках физики</w:t>
            </w:r>
          </w:p>
        </w:tc>
      </w:tr>
      <w:tr w:rsidR="006C4633" w:rsidRPr="00C80E35" w:rsidTr="00E27A42">
        <w:tc>
          <w:tcPr>
            <w:tcW w:w="560" w:type="dxa"/>
          </w:tcPr>
          <w:p w:rsidR="006C4633" w:rsidRPr="00FB3454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4" w:type="dxa"/>
          </w:tcPr>
          <w:p w:rsidR="006C4633" w:rsidRPr="00FB3454" w:rsidRDefault="006C4633" w:rsidP="00FB34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34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"Алексеевская средняя общеобразовательная школа №1 имени Александры Андреевны Малафеевой" Алексеевского муниципального района Республики Татарстан</w:t>
            </w:r>
          </w:p>
        </w:tc>
        <w:tc>
          <w:tcPr>
            <w:tcW w:w="2148" w:type="dxa"/>
          </w:tcPr>
          <w:p w:rsidR="006C4633" w:rsidRPr="00305F42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42">
              <w:rPr>
                <w:rFonts w:ascii="Times New Roman" w:hAnsi="Times New Roman" w:cs="Times New Roman"/>
                <w:sz w:val="24"/>
                <w:szCs w:val="24"/>
              </w:rPr>
              <w:t>Павлова Татьяна Петровна</w:t>
            </w:r>
          </w:p>
        </w:tc>
        <w:tc>
          <w:tcPr>
            <w:tcW w:w="2090" w:type="dxa"/>
          </w:tcPr>
          <w:p w:rsidR="006C4633" w:rsidRPr="00FB3454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454">
              <w:rPr>
                <w:rFonts w:ascii="Times New Roman" w:hAnsi="Times New Roman" w:cs="Times New Roman"/>
                <w:sz w:val="24"/>
                <w:szCs w:val="24"/>
              </w:rPr>
              <w:t>Урок английского языка в 11 классе по теме:</w:t>
            </w:r>
          </w:p>
          <w:p w:rsidR="006C4633" w:rsidRPr="00C80E35" w:rsidRDefault="006C4633" w:rsidP="00FB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3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C80E35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на уроках английского языка</w:t>
            </w:r>
            <w:r w:rsidRPr="00C80E3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</w:tbl>
    <w:p w:rsidR="00B94A78" w:rsidRPr="00C80E35" w:rsidRDefault="00B94A78" w:rsidP="0030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57BF" w:rsidRPr="00C80E35" w:rsidRDefault="006957BF" w:rsidP="0030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184" w:rsidRPr="00F86184" w:rsidRDefault="00F86184" w:rsidP="006957BF">
      <w:pPr>
        <w:pStyle w:val="a5"/>
        <w:numPr>
          <w:ilvl w:val="0"/>
          <w:numId w:val="1"/>
        </w:numPr>
        <w:spacing w:after="160" w:line="259" w:lineRule="auto"/>
        <w:ind w:left="284" w:hanging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6184">
        <w:rPr>
          <w:rFonts w:ascii="Times New Roman" w:eastAsia="Calibri" w:hAnsi="Times New Roman" w:cs="Times New Roman"/>
          <w:b/>
          <w:sz w:val="28"/>
          <w:szCs w:val="28"/>
        </w:rPr>
        <w:t>Секция «Экологическое воспитание и организация внеурочной деятельности: опыт, проблемы и перспективы»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5671"/>
        <w:gridCol w:w="2126"/>
        <w:gridCol w:w="2126"/>
      </w:tblGrid>
      <w:tr w:rsidR="00F86184" w:rsidRPr="00014B7F" w:rsidTr="00F86184">
        <w:tc>
          <w:tcPr>
            <w:tcW w:w="567" w:type="dxa"/>
          </w:tcPr>
          <w:p w:rsidR="00F86184" w:rsidRPr="005C2415" w:rsidRDefault="00F86184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1" w:type="dxa"/>
          </w:tcPr>
          <w:p w:rsidR="00F86184" w:rsidRPr="005C2415" w:rsidRDefault="00F86184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2126" w:type="dxa"/>
          </w:tcPr>
          <w:p w:rsidR="00F86184" w:rsidRPr="005C2415" w:rsidRDefault="00F86184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2126" w:type="dxa"/>
          </w:tcPr>
          <w:p w:rsidR="00F86184" w:rsidRPr="005C2415" w:rsidRDefault="00F86184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F86184" w:rsidRPr="00014B7F" w:rsidTr="00F86184">
        <w:tc>
          <w:tcPr>
            <w:tcW w:w="567" w:type="dxa"/>
          </w:tcPr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F86184" w:rsidRPr="005C2415" w:rsidRDefault="00F86184" w:rsidP="001D7BA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школа» Алексеевского МР РТ</w:t>
            </w:r>
          </w:p>
        </w:tc>
        <w:tc>
          <w:tcPr>
            <w:tcW w:w="2126" w:type="dxa"/>
          </w:tcPr>
          <w:p w:rsidR="00F86184" w:rsidRPr="005C2415" w:rsidRDefault="00F86184" w:rsidP="00F86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Комракова</w:t>
            </w:r>
            <w:proofErr w:type="spellEnd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Альфира</w:t>
            </w:r>
            <w:proofErr w:type="spellEnd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2126" w:type="dxa"/>
          </w:tcPr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«Экология в музыке»</w:t>
            </w:r>
          </w:p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6184" w:rsidRPr="00014B7F" w:rsidTr="00F86184">
        <w:tc>
          <w:tcPr>
            <w:tcW w:w="567" w:type="dxa"/>
          </w:tcPr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</w:tcPr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Мокрокурналинская</w:t>
            </w:r>
            <w:proofErr w:type="spellEnd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Алексеевского МР РТ</w:t>
            </w:r>
          </w:p>
        </w:tc>
        <w:tc>
          <w:tcPr>
            <w:tcW w:w="2126" w:type="dxa"/>
          </w:tcPr>
          <w:p w:rsidR="00F86184" w:rsidRPr="005C2415" w:rsidRDefault="00F86184" w:rsidP="005C241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Хайбуллина</w:t>
            </w:r>
            <w:proofErr w:type="spellEnd"/>
            <w:r w:rsidRPr="005C2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 Дмитриевна</w:t>
            </w:r>
          </w:p>
        </w:tc>
        <w:tc>
          <w:tcPr>
            <w:tcW w:w="2126" w:type="dxa"/>
          </w:tcPr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</w:p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«Посвящение в геологи»</w:t>
            </w:r>
          </w:p>
        </w:tc>
      </w:tr>
      <w:tr w:rsidR="00F86184" w:rsidRPr="00014B7F" w:rsidTr="00F86184">
        <w:tc>
          <w:tcPr>
            <w:tcW w:w="567" w:type="dxa"/>
          </w:tcPr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F86184" w:rsidRPr="005C2415" w:rsidRDefault="00F86184" w:rsidP="001D7BAC">
            <w:pPr>
              <w:pStyle w:val="TableParagraph"/>
              <w:rPr>
                <w:sz w:val="24"/>
                <w:szCs w:val="24"/>
              </w:rPr>
            </w:pPr>
            <w:r w:rsidRPr="005C2415">
              <w:rPr>
                <w:sz w:val="24"/>
                <w:szCs w:val="24"/>
              </w:rPr>
              <w:t>МБОУ  "</w:t>
            </w:r>
            <w:proofErr w:type="spellStart"/>
            <w:r w:rsidRPr="005C2415">
              <w:rPr>
                <w:sz w:val="24"/>
                <w:szCs w:val="24"/>
              </w:rPr>
              <w:t>Большетиганская</w:t>
            </w:r>
            <w:proofErr w:type="spellEnd"/>
            <w:r w:rsidRPr="005C2415">
              <w:rPr>
                <w:sz w:val="24"/>
                <w:szCs w:val="24"/>
              </w:rPr>
              <w:t xml:space="preserve"> основная общеобразовательная школа имени Абдуллы </w:t>
            </w:r>
            <w:proofErr w:type="spellStart"/>
            <w:r w:rsidRPr="005C2415">
              <w:rPr>
                <w:sz w:val="24"/>
                <w:szCs w:val="24"/>
              </w:rPr>
              <w:t>Баттала</w:t>
            </w:r>
            <w:proofErr w:type="spellEnd"/>
            <w:r w:rsidRPr="005C2415">
              <w:rPr>
                <w:sz w:val="24"/>
                <w:szCs w:val="24"/>
              </w:rPr>
              <w:t xml:space="preserve">" </w:t>
            </w:r>
            <w:r w:rsidRPr="005C2415">
              <w:rPr>
                <w:rFonts w:eastAsia="Calibri"/>
                <w:sz w:val="24"/>
                <w:szCs w:val="24"/>
              </w:rPr>
              <w:t>Алексеевского МР РТ</w:t>
            </w:r>
          </w:p>
          <w:p w:rsidR="00F86184" w:rsidRPr="005C2415" w:rsidRDefault="00F86184" w:rsidP="001D7BA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86184" w:rsidRPr="005C2415" w:rsidRDefault="00F86184" w:rsidP="00F8618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C2415">
              <w:rPr>
                <w:sz w:val="24"/>
                <w:szCs w:val="24"/>
              </w:rPr>
              <w:t>Галимов</w:t>
            </w:r>
            <w:proofErr w:type="spellEnd"/>
            <w:r w:rsidRPr="005C2415">
              <w:rPr>
                <w:sz w:val="24"/>
                <w:szCs w:val="24"/>
              </w:rPr>
              <w:t xml:space="preserve"> </w:t>
            </w:r>
            <w:proofErr w:type="spellStart"/>
            <w:r w:rsidRPr="005C2415">
              <w:rPr>
                <w:sz w:val="24"/>
                <w:szCs w:val="24"/>
              </w:rPr>
              <w:t>Ильгиз</w:t>
            </w:r>
            <w:proofErr w:type="spellEnd"/>
            <w:r w:rsidRPr="005C2415">
              <w:rPr>
                <w:sz w:val="24"/>
                <w:szCs w:val="24"/>
              </w:rPr>
              <w:t xml:space="preserve"> </w:t>
            </w:r>
            <w:proofErr w:type="spellStart"/>
            <w:r w:rsidRPr="005C2415">
              <w:rPr>
                <w:sz w:val="24"/>
                <w:szCs w:val="24"/>
              </w:rPr>
              <w:t>Нургалямович</w:t>
            </w:r>
            <w:proofErr w:type="spellEnd"/>
          </w:p>
          <w:p w:rsidR="00F86184" w:rsidRPr="005C2415" w:rsidRDefault="00F86184" w:rsidP="001D7BA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86184" w:rsidRPr="005C2415" w:rsidRDefault="00F86184" w:rsidP="001D7BAC">
            <w:pPr>
              <w:pStyle w:val="TableParagraph"/>
              <w:rPr>
                <w:sz w:val="24"/>
                <w:szCs w:val="24"/>
              </w:rPr>
            </w:pPr>
            <w:r w:rsidRPr="005C2415">
              <w:rPr>
                <w:sz w:val="24"/>
                <w:szCs w:val="24"/>
              </w:rPr>
              <w:t>«Бытовые отходы человечества.</w:t>
            </w:r>
          </w:p>
          <w:p w:rsidR="00F86184" w:rsidRPr="005C2415" w:rsidRDefault="00F86184" w:rsidP="001D7BAC">
            <w:pPr>
              <w:pStyle w:val="TableParagraph"/>
              <w:rPr>
                <w:sz w:val="24"/>
                <w:szCs w:val="24"/>
              </w:rPr>
            </w:pPr>
            <w:r w:rsidRPr="005C2415">
              <w:rPr>
                <w:sz w:val="24"/>
                <w:szCs w:val="24"/>
              </w:rPr>
              <w:t>Как спасти свое село от мусора».</w:t>
            </w:r>
          </w:p>
        </w:tc>
      </w:tr>
      <w:tr w:rsidR="00F86184" w:rsidRPr="00014B7F" w:rsidTr="00F86184">
        <w:tc>
          <w:tcPr>
            <w:tcW w:w="567" w:type="dxa"/>
          </w:tcPr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1" w:type="dxa"/>
          </w:tcPr>
          <w:p w:rsidR="00F86184" w:rsidRPr="005C2415" w:rsidRDefault="00F86184" w:rsidP="001D7BA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МБОУ  «Алексеевская начальная общеобразовательная школа №4» Алексеевского МР РТ</w:t>
            </w:r>
          </w:p>
        </w:tc>
        <w:tc>
          <w:tcPr>
            <w:tcW w:w="2126" w:type="dxa"/>
          </w:tcPr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Домнина Наталья Николаевна</w:t>
            </w:r>
          </w:p>
        </w:tc>
        <w:tc>
          <w:tcPr>
            <w:tcW w:w="2126" w:type="dxa"/>
          </w:tcPr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«Использование  проблемных ситуаций в информационно- дидактических играх экологического направления у детей 4-5 лет»</w:t>
            </w:r>
          </w:p>
        </w:tc>
      </w:tr>
      <w:tr w:rsidR="00F86184" w:rsidRPr="00014B7F" w:rsidTr="00F86184">
        <w:tc>
          <w:tcPr>
            <w:tcW w:w="567" w:type="dxa"/>
          </w:tcPr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1" w:type="dxa"/>
          </w:tcPr>
          <w:p w:rsidR="00F86184" w:rsidRPr="005C2415" w:rsidRDefault="00F86184" w:rsidP="001D7BA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ГАОУ «Лицей Иннополис»</w:t>
            </w:r>
          </w:p>
        </w:tc>
        <w:tc>
          <w:tcPr>
            <w:tcW w:w="2126" w:type="dxa"/>
          </w:tcPr>
          <w:p w:rsidR="00F86184" w:rsidRPr="005C2415" w:rsidRDefault="00F86184" w:rsidP="001D7BA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Никишина Ольга Викторовна</w:t>
            </w:r>
          </w:p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кружок как организация внеурочной деятельности старших школьников</w:t>
            </w:r>
          </w:p>
        </w:tc>
      </w:tr>
      <w:tr w:rsidR="00F86184" w:rsidRPr="00014B7F" w:rsidTr="00F86184">
        <w:tc>
          <w:tcPr>
            <w:tcW w:w="567" w:type="dxa"/>
          </w:tcPr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71" w:type="dxa"/>
          </w:tcPr>
          <w:p w:rsidR="00F86184" w:rsidRPr="005C2415" w:rsidRDefault="00F86184" w:rsidP="00F8618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МБОУ «Алексеевской СОШ  №2», Алексеевского района РТ</w:t>
            </w:r>
          </w:p>
        </w:tc>
        <w:tc>
          <w:tcPr>
            <w:tcW w:w="2126" w:type="dxa"/>
          </w:tcPr>
          <w:p w:rsidR="00F86184" w:rsidRPr="005C2415" w:rsidRDefault="00F86184" w:rsidP="00F861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Плотникова Альбина Витальевна  </w:t>
            </w:r>
          </w:p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«Экологическое ассорти»</w:t>
            </w:r>
          </w:p>
        </w:tc>
      </w:tr>
      <w:tr w:rsidR="00F86184" w:rsidRPr="00014B7F" w:rsidTr="00F86184">
        <w:tc>
          <w:tcPr>
            <w:tcW w:w="567" w:type="dxa"/>
          </w:tcPr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1" w:type="dxa"/>
          </w:tcPr>
          <w:p w:rsidR="00F86184" w:rsidRPr="005C2415" w:rsidRDefault="00F86184" w:rsidP="001D7BA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Алексеевская общеобразовательная школа №3 им. </w:t>
            </w:r>
            <w:proofErr w:type="spellStart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Г.С.Боровикова</w:t>
            </w:r>
            <w:proofErr w:type="spellEnd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Алексеевского муниципального района РТ</w:t>
            </w:r>
          </w:p>
        </w:tc>
        <w:tc>
          <w:tcPr>
            <w:tcW w:w="2126" w:type="dxa"/>
          </w:tcPr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Шункова</w:t>
            </w:r>
            <w:proofErr w:type="spellEnd"/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Леонидовна</w:t>
            </w:r>
          </w:p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Внеурочная деятельность (социальное направление)</w:t>
            </w:r>
          </w:p>
          <w:p w:rsidR="00F86184" w:rsidRPr="005C2415" w:rsidRDefault="00F86184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по экологической тропе»</w:t>
            </w:r>
          </w:p>
        </w:tc>
      </w:tr>
      <w:tr w:rsidR="00444369" w:rsidRPr="00014B7F" w:rsidTr="00F86184">
        <w:tc>
          <w:tcPr>
            <w:tcW w:w="567" w:type="dxa"/>
          </w:tcPr>
          <w:p w:rsidR="00444369" w:rsidRPr="005C2415" w:rsidRDefault="00444369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1" w:type="dxa"/>
          </w:tcPr>
          <w:p w:rsidR="00444369" w:rsidRPr="005C2415" w:rsidRDefault="00444369" w:rsidP="001D7BA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«Алексеевская начальная общеобразовательная школа №4» АМР РТ</w:t>
            </w:r>
          </w:p>
        </w:tc>
        <w:tc>
          <w:tcPr>
            <w:tcW w:w="2126" w:type="dxa"/>
          </w:tcPr>
          <w:p w:rsidR="00444369" w:rsidRPr="005C2415" w:rsidRDefault="00444369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2126" w:type="dxa"/>
          </w:tcPr>
          <w:p w:rsidR="00444369" w:rsidRDefault="00444369" w:rsidP="00444369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“Башлангыч мәктәптә экологик тәрбия бирүдә дәрестән тыш эшчәнлекне оештыру”</w:t>
            </w:r>
          </w:p>
          <w:p w:rsidR="00444369" w:rsidRDefault="00444369" w:rsidP="00444369">
            <w:pPr>
              <w:spacing w:line="240" w:lineRule="atLeast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(“</w:t>
            </w:r>
            <w:r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>Экологическое воспитание младших школьников</w:t>
            </w:r>
          </w:p>
          <w:p w:rsidR="00444369" w:rsidRPr="005C2415" w:rsidRDefault="00444369" w:rsidP="004443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 xml:space="preserve">во внеурочной деятельности. </w:t>
            </w:r>
            <w:proofErr w:type="gramStart"/>
            <w:r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</w:rPr>
              <w:t>Из опыта работы»)</w:t>
            </w:r>
            <w:proofErr w:type="gramEnd"/>
          </w:p>
        </w:tc>
      </w:tr>
    </w:tbl>
    <w:p w:rsidR="00F86184" w:rsidRDefault="00F86184" w:rsidP="0030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9AE" w:rsidRDefault="008439AE" w:rsidP="0030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9AE" w:rsidRDefault="008439AE" w:rsidP="008439AE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633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Pr="008439AE">
        <w:rPr>
          <w:rFonts w:ascii="Times New Roman" w:hAnsi="Times New Roman" w:cs="Times New Roman"/>
          <w:b/>
          <w:sz w:val="28"/>
          <w:szCs w:val="28"/>
        </w:rPr>
        <w:t>«В единстве – наша сила»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5671"/>
        <w:gridCol w:w="2126"/>
        <w:gridCol w:w="2126"/>
      </w:tblGrid>
      <w:tr w:rsidR="00EC6813" w:rsidRPr="005C2415" w:rsidTr="001D7BAC">
        <w:tc>
          <w:tcPr>
            <w:tcW w:w="567" w:type="dxa"/>
          </w:tcPr>
          <w:p w:rsidR="00EC6813" w:rsidRPr="005C2415" w:rsidRDefault="00EC6813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1" w:type="dxa"/>
          </w:tcPr>
          <w:p w:rsidR="00EC6813" w:rsidRPr="005C2415" w:rsidRDefault="00EC6813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2126" w:type="dxa"/>
          </w:tcPr>
          <w:p w:rsidR="00EC6813" w:rsidRPr="005C2415" w:rsidRDefault="00EC6813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2126" w:type="dxa"/>
          </w:tcPr>
          <w:p w:rsidR="00EC6813" w:rsidRPr="005C2415" w:rsidRDefault="00EC6813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EC6813" w:rsidRPr="002B2D3A" w:rsidTr="001D7BAC">
        <w:tc>
          <w:tcPr>
            <w:tcW w:w="567" w:type="dxa"/>
          </w:tcPr>
          <w:p w:rsidR="00EC6813" w:rsidRPr="005C2415" w:rsidRDefault="00EC6813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EC6813" w:rsidRPr="002B2D3A" w:rsidRDefault="00475027" w:rsidP="00C83583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МБОУ 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Алексеевская</w:t>
            </w:r>
            <w:proofErr w:type="gramEnd"/>
            <w:r w:rsidR="002B2D3A" w:rsidRPr="002B2D3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СОШ  №2», Алексеевского района РТ</w:t>
            </w:r>
          </w:p>
        </w:tc>
        <w:tc>
          <w:tcPr>
            <w:tcW w:w="2126" w:type="dxa"/>
          </w:tcPr>
          <w:p w:rsidR="002B2D3A" w:rsidRPr="002B2D3A" w:rsidRDefault="002B2D3A" w:rsidP="00C8358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tt-RU"/>
              </w:rPr>
            </w:pPr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tt-RU"/>
              </w:rPr>
              <w:t>Хәбибрахманова Халисә Харисовна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tt-RU"/>
              </w:rPr>
              <w:t>.</w:t>
            </w:r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tt-RU"/>
              </w:rPr>
              <w:t xml:space="preserve"> </w:t>
            </w:r>
          </w:p>
          <w:p w:rsidR="00EC6813" w:rsidRPr="002B2D3A" w:rsidRDefault="00EC6813" w:rsidP="00C8358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2B2D3A" w:rsidRPr="002B2D3A" w:rsidRDefault="002B2D3A" w:rsidP="00C8358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</w:t>
            </w:r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Татар </w:t>
            </w:r>
            <w:proofErr w:type="spellStart"/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халык</w:t>
            </w:r>
            <w:proofErr w:type="spellEnd"/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уеннары</w:t>
            </w:r>
            <w:proofErr w:type="spellEnd"/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аша</w:t>
            </w:r>
            <w:proofErr w:type="spellEnd"/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башлангыч</w:t>
            </w:r>
            <w:proofErr w:type="spellEnd"/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сыйныф</w:t>
            </w:r>
            <w:proofErr w:type="spellEnd"/>
            <w:r w:rsidRPr="002B2D3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tt-RU"/>
              </w:rPr>
              <w:t xml:space="preserve"> укучыларына милли тәрбия бирү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tt-RU"/>
              </w:rPr>
              <w:t>”</w:t>
            </w:r>
          </w:p>
          <w:p w:rsidR="00EC6813" w:rsidRPr="002B2D3A" w:rsidRDefault="00EC6813" w:rsidP="00C835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B2D3A" w:rsidRPr="005C2415" w:rsidTr="001D7BAC">
        <w:tc>
          <w:tcPr>
            <w:tcW w:w="567" w:type="dxa"/>
          </w:tcPr>
          <w:p w:rsidR="002B2D3A" w:rsidRPr="002B2D3A" w:rsidRDefault="002B2D3A" w:rsidP="001D7BA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B2D3A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1" w:type="dxa"/>
          </w:tcPr>
          <w:p w:rsidR="002B2D3A" w:rsidRPr="002B2D3A" w:rsidRDefault="002B2D3A" w:rsidP="00C8358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B2D3A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 Алексеевский детский сад №1 «Ромашка», Алексеевского района РТ</w:t>
            </w:r>
          </w:p>
        </w:tc>
        <w:tc>
          <w:tcPr>
            <w:tcW w:w="2126" w:type="dxa"/>
          </w:tcPr>
          <w:p w:rsidR="002B2D3A" w:rsidRPr="002B2D3A" w:rsidRDefault="002B2D3A" w:rsidP="00C835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B2D3A">
              <w:rPr>
                <w:rFonts w:ascii="Times New Roman" w:hAnsi="Times New Roman" w:cs="Times New Roman"/>
                <w:sz w:val="24"/>
                <w:szCs w:val="28"/>
              </w:rPr>
              <w:t>Гатина</w:t>
            </w:r>
            <w:proofErr w:type="spellEnd"/>
          </w:p>
          <w:p w:rsidR="002B2D3A" w:rsidRPr="002B2D3A" w:rsidRDefault="002B2D3A" w:rsidP="00C835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B2D3A">
              <w:rPr>
                <w:rFonts w:ascii="Times New Roman" w:hAnsi="Times New Roman" w:cs="Times New Roman"/>
                <w:sz w:val="24"/>
                <w:szCs w:val="28"/>
              </w:rPr>
              <w:t>Гульфия</w:t>
            </w:r>
            <w:proofErr w:type="spellEnd"/>
            <w:r w:rsidRPr="002B2D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B2D3A">
              <w:rPr>
                <w:rFonts w:ascii="Times New Roman" w:hAnsi="Times New Roman" w:cs="Times New Roman"/>
                <w:sz w:val="24"/>
                <w:szCs w:val="28"/>
              </w:rPr>
              <w:t>Гайнулловна</w:t>
            </w:r>
            <w:proofErr w:type="spellEnd"/>
          </w:p>
        </w:tc>
        <w:tc>
          <w:tcPr>
            <w:tcW w:w="2126" w:type="dxa"/>
          </w:tcPr>
          <w:p w:rsidR="002B2D3A" w:rsidRPr="002B2D3A" w:rsidRDefault="002B2D3A" w:rsidP="00C835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B2D3A">
              <w:rPr>
                <w:rFonts w:ascii="Times New Roman" w:hAnsi="Times New Roman" w:cs="Times New Roman"/>
                <w:sz w:val="24"/>
                <w:szCs w:val="28"/>
              </w:rPr>
              <w:t>«Берегите природу, друзья!»</w:t>
            </w:r>
          </w:p>
          <w:p w:rsidR="002B2D3A" w:rsidRPr="002B2D3A" w:rsidRDefault="002B2D3A" w:rsidP="00C8358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C6813" w:rsidRPr="00EC6813" w:rsidTr="001D7BAC">
        <w:tc>
          <w:tcPr>
            <w:tcW w:w="567" w:type="dxa"/>
          </w:tcPr>
          <w:p w:rsidR="00EC6813" w:rsidRPr="002B2D3A" w:rsidRDefault="002B2D3A" w:rsidP="001D7BA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671" w:type="dxa"/>
          </w:tcPr>
          <w:p w:rsidR="00EC6813" w:rsidRPr="002B2D3A" w:rsidRDefault="00EC6813" w:rsidP="00C8358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B2D3A">
              <w:rPr>
                <w:rFonts w:ascii="Times New Roman" w:eastAsia="Calibri" w:hAnsi="Times New Roman" w:cs="Times New Roman"/>
                <w:sz w:val="24"/>
                <w:szCs w:val="28"/>
              </w:rPr>
              <w:t>МБОУ «</w:t>
            </w:r>
            <w:proofErr w:type="spellStart"/>
            <w:r w:rsidR="002B2D3A">
              <w:rPr>
                <w:rFonts w:ascii="Times New Roman" w:eastAsia="Calibri" w:hAnsi="Times New Roman" w:cs="Times New Roman"/>
                <w:sz w:val="24"/>
                <w:szCs w:val="28"/>
              </w:rPr>
              <w:t>Левашевская</w:t>
            </w:r>
            <w:proofErr w:type="spellEnd"/>
            <w:r w:rsidR="002B2D3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</w:t>
            </w:r>
            <w:r w:rsidRPr="002B2D3A">
              <w:rPr>
                <w:rFonts w:ascii="Times New Roman" w:eastAsia="Calibri" w:hAnsi="Times New Roman" w:cs="Times New Roman"/>
                <w:sz w:val="24"/>
                <w:szCs w:val="28"/>
              </w:rPr>
              <w:t>ОШ», Алексеевского района РТ</w:t>
            </w:r>
          </w:p>
        </w:tc>
        <w:tc>
          <w:tcPr>
            <w:tcW w:w="2126" w:type="dxa"/>
          </w:tcPr>
          <w:p w:rsidR="00EC6813" w:rsidRPr="002B2D3A" w:rsidRDefault="002B2D3A" w:rsidP="00C8358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Зудин Александр Геннадьевич</w:t>
            </w:r>
          </w:p>
        </w:tc>
        <w:tc>
          <w:tcPr>
            <w:tcW w:w="2126" w:type="dxa"/>
          </w:tcPr>
          <w:p w:rsidR="00EC6813" w:rsidRPr="002B2D3A" w:rsidRDefault="002B2D3A" w:rsidP="00C8358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1D7BAC" w:rsidRPr="002B2D3A">
              <w:rPr>
                <w:rFonts w:ascii="Times New Roman" w:hAnsi="Times New Roman" w:cs="Times New Roman"/>
                <w:sz w:val="24"/>
                <w:szCs w:val="28"/>
              </w:rPr>
              <w:t>Из опыта работы по патриотическому воспитанию ВПК «КАСКАД»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».</w:t>
            </w:r>
          </w:p>
        </w:tc>
      </w:tr>
      <w:tr w:rsidR="002B2D3A" w:rsidRPr="00EC6813" w:rsidTr="001D7BAC">
        <w:tc>
          <w:tcPr>
            <w:tcW w:w="567" w:type="dxa"/>
          </w:tcPr>
          <w:p w:rsidR="002B2D3A" w:rsidRDefault="002B2D3A" w:rsidP="001D7BA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671" w:type="dxa"/>
          </w:tcPr>
          <w:p w:rsidR="002B2D3A" w:rsidRPr="002B2D3A" w:rsidRDefault="00475027" w:rsidP="00C8358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МБОУ «</w:t>
            </w:r>
            <w:proofErr w:type="gramStart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Алексеевская</w:t>
            </w:r>
            <w:proofErr w:type="gramEnd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СОШ № 2», </w:t>
            </w:r>
            <w:proofErr w:type="spellStart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п.г.т</w:t>
            </w:r>
            <w:proofErr w:type="spellEnd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. Алексеевское Алексеевского муниципального района Республики Татарстан</w:t>
            </w:r>
          </w:p>
        </w:tc>
        <w:tc>
          <w:tcPr>
            <w:tcW w:w="2126" w:type="dxa"/>
          </w:tcPr>
          <w:p w:rsidR="002B2D3A" w:rsidRDefault="00475027" w:rsidP="00C835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Зайнуллина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Алсу</w:t>
            </w:r>
          </w:p>
          <w:p w:rsidR="00475027" w:rsidRDefault="00475027" w:rsidP="00C835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Шавкатовна</w:t>
            </w:r>
            <w:proofErr w:type="spellEnd"/>
          </w:p>
        </w:tc>
        <w:tc>
          <w:tcPr>
            <w:tcW w:w="2126" w:type="dxa"/>
          </w:tcPr>
          <w:p w:rsidR="002B2D3A" w:rsidRDefault="00475027" w:rsidP="00C835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«Единство и дружба народов в татарской литературе»</w:t>
            </w:r>
          </w:p>
        </w:tc>
      </w:tr>
      <w:tr w:rsidR="00475027" w:rsidRPr="00EC6813" w:rsidTr="001D7BAC">
        <w:tc>
          <w:tcPr>
            <w:tcW w:w="567" w:type="dxa"/>
          </w:tcPr>
          <w:p w:rsidR="00475027" w:rsidRDefault="00475027" w:rsidP="001D7BA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5</w:t>
            </w:r>
          </w:p>
        </w:tc>
        <w:tc>
          <w:tcPr>
            <w:tcW w:w="5671" w:type="dxa"/>
          </w:tcPr>
          <w:p w:rsidR="00475027" w:rsidRDefault="00475027" w:rsidP="00C8358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МБОУ «</w:t>
            </w:r>
            <w:proofErr w:type="gramStart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Алексеевская</w:t>
            </w:r>
            <w:proofErr w:type="gramEnd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СОШ № 2», </w:t>
            </w:r>
            <w:proofErr w:type="spellStart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п.г.т</w:t>
            </w:r>
            <w:proofErr w:type="spellEnd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. Алексеевское Алексеевского муниципального района Республики Татарстан</w:t>
            </w:r>
          </w:p>
        </w:tc>
        <w:tc>
          <w:tcPr>
            <w:tcW w:w="2126" w:type="dxa"/>
          </w:tcPr>
          <w:p w:rsidR="00475027" w:rsidRDefault="00475027" w:rsidP="00C835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Баязитова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Талгатовна</w:t>
            </w:r>
            <w:proofErr w:type="spellEnd"/>
          </w:p>
        </w:tc>
        <w:tc>
          <w:tcPr>
            <w:tcW w:w="2126" w:type="dxa"/>
          </w:tcPr>
          <w:p w:rsidR="00475027" w:rsidRDefault="00475027" w:rsidP="00C835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«Формирование толерантного отношения на уроках технологии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475027" w:rsidRPr="00EC6813" w:rsidTr="001D7BAC">
        <w:tc>
          <w:tcPr>
            <w:tcW w:w="567" w:type="dxa"/>
          </w:tcPr>
          <w:p w:rsidR="00475027" w:rsidRDefault="00475027" w:rsidP="001D7BA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671" w:type="dxa"/>
          </w:tcPr>
          <w:p w:rsidR="00475027" w:rsidRPr="00475027" w:rsidRDefault="00475027" w:rsidP="00C8358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МБОУ «</w:t>
            </w:r>
            <w:proofErr w:type="gramStart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Алексеевская</w:t>
            </w:r>
            <w:proofErr w:type="gramEnd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СОШ № 2», </w:t>
            </w:r>
            <w:proofErr w:type="spellStart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п.г.т</w:t>
            </w:r>
            <w:proofErr w:type="spellEnd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. Алексеевское Алексеевского муниципального района Республики Татарстан</w:t>
            </w:r>
          </w:p>
        </w:tc>
        <w:tc>
          <w:tcPr>
            <w:tcW w:w="2126" w:type="dxa"/>
          </w:tcPr>
          <w:p w:rsidR="00475027" w:rsidRDefault="00475027" w:rsidP="00C835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Чибинова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Раисовна</w:t>
            </w:r>
            <w:proofErr w:type="spellEnd"/>
          </w:p>
        </w:tc>
        <w:tc>
          <w:tcPr>
            <w:tcW w:w="2126" w:type="dxa"/>
          </w:tcPr>
          <w:p w:rsidR="00475027" w:rsidRDefault="00E0285A" w:rsidP="00C835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«Национальное воспитание на уроках татарского языка»</w:t>
            </w:r>
          </w:p>
        </w:tc>
      </w:tr>
      <w:tr w:rsidR="00475027" w:rsidRPr="00EC6813" w:rsidTr="001D7BAC">
        <w:tc>
          <w:tcPr>
            <w:tcW w:w="567" w:type="dxa"/>
          </w:tcPr>
          <w:p w:rsidR="00475027" w:rsidRDefault="00475027" w:rsidP="001D7BA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5671" w:type="dxa"/>
          </w:tcPr>
          <w:p w:rsidR="00475027" w:rsidRPr="00475027" w:rsidRDefault="00475027" w:rsidP="00C83583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МБОУ «</w:t>
            </w:r>
            <w:proofErr w:type="gramStart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Алексеевская</w:t>
            </w:r>
            <w:proofErr w:type="gramEnd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СОШ № 2», </w:t>
            </w:r>
            <w:proofErr w:type="spellStart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п.г.т</w:t>
            </w:r>
            <w:proofErr w:type="spellEnd"/>
            <w:r w:rsidRPr="00475027">
              <w:rPr>
                <w:rFonts w:ascii="Times New Roman" w:eastAsia="Calibri" w:hAnsi="Times New Roman" w:cs="Times New Roman"/>
                <w:sz w:val="24"/>
                <w:szCs w:val="28"/>
              </w:rPr>
              <w:t>. Алексеевское Алексеевского муниципального района Республики Татарстан</w:t>
            </w:r>
          </w:p>
        </w:tc>
        <w:tc>
          <w:tcPr>
            <w:tcW w:w="2126" w:type="dxa"/>
          </w:tcPr>
          <w:p w:rsidR="00475027" w:rsidRDefault="00475027" w:rsidP="00C8358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Онучина Елена Анатольевна,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Зайнуллина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Ольга Анатольевна</w:t>
            </w:r>
          </w:p>
        </w:tc>
        <w:tc>
          <w:tcPr>
            <w:tcW w:w="2126" w:type="dxa"/>
          </w:tcPr>
          <w:p w:rsidR="00475027" w:rsidRDefault="00475027" w:rsidP="00C835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«Использование русских эстрадных песен в качестве дидактического материала на уроках русского языка»</w:t>
            </w:r>
          </w:p>
        </w:tc>
      </w:tr>
    </w:tbl>
    <w:p w:rsidR="00EC6813" w:rsidRDefault="00EC6813" w:rsidP="00EC6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11D" w:rsidRDefault="003B611D" w:rsidP="00EC6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11D" w:rsidRDefault="003B611D" w:rsidP="00EC6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11D" w:rsidRDefault="003B611D" w:rsidP="00EC6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11D" w:rsidRPr="00EC6813" w:rsidRDefault="003B611D" w:rsidP="00EC68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9AE" w:rsidRPr="006C4633" w:rsidRDefault="008439AE" w:rsidP="008439AE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633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Pr="008439AE">
        <w:rPr>
          <w:rFonts w:ascii="Times New Roman" w:hAnsi="Times New Roman" w:cs="Times New Roman"/>
          <w:b/>
          <w:sz w:val="28"/>
          <w:szCs w:val="28"/>
        </w:rPr>
        <w:t>«Дело науки – служить людям!»</w:t>
      </w: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5671"/>
        <w:gridCol w:w="2126"/>
        <w:gridCol w:w="2126"/>
      </w:tblGrid>
      <w:tr w:rsidR="008439AE" w:rsidRPr="005C2415" w:rsidTr="001D7BAC">
        <w:tc>
          <w:tcPr>
            <w:tcW w:w="567" w:type="dxa"/>
          </w:tcPr>
          <w:p w:rsidR="008439AE" w:rsidRPr="005C2415" w:rsidRDefault="008439AE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1" w:type="dxa"/>
          </w:tcPr>
          <w:p w:rsidR="008439AE" w:rsidRPr="005C2415" w:rsidRDefault="008439AE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2126" w:type="dxa"/>
          </w:tcPr>
          <w:p w:rsidR="008439AE" w:rsidRPr="005C2415" w:rsidRDefault="008439AE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Ф.И.О участника</w:t>
            </w:r>
          </w:p>
        </w:tc>
        <w:tc>
          <w:tcPr>
            <w:tcW w:w="2126" w:type="dxa"/>
          </w:tcPr>
          <w:p w:rsidR="008439AE" w:rsidRPr="005C2415" w:rsidRDefault="008439AE" w:rsidP="001D7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41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8439AE" w:rsidRPr="005C2415" w:rsidTr="001D7BAC">
        <w:tc>
          <w:tcPr>
            <w:tcW w:w="567" w:type="dxa"/>
          </w:tcPr>
          <w:p w:rsidR="008439AE" w:rsidRPr="005C2415" w:rsidRDefault="008439AE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:rsidR="008439AE" w:rsidRPr="005C2415" w:rsidRDefault="00767E32" w:rsidP="001D7BA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Среднетиганская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</w:t>
            </w:r>
            <w:r w:rsidR="008439AE"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Алексеевского МР РТ</w:t>
            </w:r>
          </w:p>
        </w:tc>
        <w:tc>
          <w:tcPr>
            <w:tcW w:w="2126" w:type="dxa"/>
          </w:tcPr>
          <w:p w:rsidR="008439AE" w:rsidRPr="00EC6813" w:rsidRDefault="00EC6813" w:rsidP="00EC68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C6813">
              <w:rPr>
                <w:rFonts w:ascii="Times New Roman" w:hAnsi="Times New Roman" w:cs="Times New Roman"/>
                <w:sz w:val="24"/>
                <w:szCs w:val="28"/>
              </w:rPr>
              <w:t>Баязитов</w:t>
            </w:r>
            <w:proofErr w:type="spellEnd"/>
            <w:r w:rsidRPr="00EC681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C6813">
              <w:rPr>
                <w:rFonts w:ascii="Times New Roman" w:hAnsi="Times New Roman" w:cs="Times New Roman"/>
                <w:sz w:val="24"/>
                <w:szCs w:val="28"/>
              </w:rPr>
              <w:t>Расиль</w:t>
            </w:r>
            <w:proofErr w:type="spellEnd"/>
            <w:r w:rsidRPr="00EC6813">
              <w:rPr>
                <w:rFonts w:ascii="Times New Roman" w:hAnsi="Times New Roman" w:cs="Times New Roman"/>
                <w:sz w:val="24"/>
                <w:szCs w:val="28"/>
              </w:rPr>
              <w:t xml:space="preserve"> Рафаилович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EC681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C6813">
              <w:rPr>
                <w:rFonts w:ascii="Times New Roman" w:hAnsi="Times New Roman" w:cs="Times New Roman"/>
                <w:sz w:val="24"/>
                <w:szCs w:val="28"/>
              </w:rPr>
              <w:t>Баязитова</w:t>
            </w:r>
            <w:proofErr w:type="spellEnd"/>
            <w:r w:rsidRPr="00EC6813">
              <w:rPr>
                <w:rFonts w:ascii="Times New Roman" w:hAnsi="Times New Roman" w:cs="Times New Roman"/>
                <w:sz w:val="24"/>
                <w:szCs w:val="28"/>
              </w:rPr>
              <w:t xml:space="preserve"> Эльмира </w:t>
            </w:r>
            <w:proofErr w:type="spellStart"/>
            <w:r w:rsidRPr="00EC6813">
              <w:rPr>
                <w:rFonts w:ascii="Times New Roman" w:hAnsi="Times New Roman" w:cs="Times New Roman"/>
                <w:sz w:val="24"/>
                <w:szCs w:val="28"/>
              </w:rPr>
              <w:t>Асгатовна</w:t>
            </w:r>
            <w:proofErr w:type="spellEnd"/>
          </w:p>
        </w:tc>
        <w:tc>
          <w:tcPr>
            <w:tcW w:w="2126" w:type="dxa"/>
          </w:tcPr>
          <w:p w:rsidR="00EC6813" w:rsidRPr="00EC6813" w:rsidRDefault="00EC6813" w:rsidP="00EC68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EC6813">
              <w:rPr>
                <w:rFonts w:ascii="Times New Roman" w:hAnsi="Times New Roman" w:cs="Times New Roman"/>
                <w:sz w:val="24"/>
                <w:szCs w:val="28"/>
              </w:rPr>
              <w:t xml:space="preserve">"Универсальный  </w:t>
            </w:r>
            <w:proofErr w:type="spellStart"/>
            <w:r w:rsidRPr="00EC6813">
              <w:rPr>
                <w:rFonts w:ascii="Times New Roman" w:hAnsi="Times New Roman" w:cs="Times New Roman"/>
                <w:sz w:val="24"/>
                <w:szCs w:val="28"/>
              </w:rPr>
              <w:t>пенорезоточечный</w:t>
            </w:r>
            <w:proofErr w:type="spellEnd"/>
            <w:r w:rsidRPr="00EC6813">
              <w:rPr>
                <w:rFonts w:ascii="Times New Roman" w:hAnsi="Times New Roman" w:cs="Times New Roman"/>
                <w:sz w:val="24"/>
                <w:szCs w:val="28"/>
              </w:rPr>
              <w:t xml:space="preserve"> аппарат"</w:t>
            </w:r>
          </w:p>
          <w:p w:rsidR="008439AE" w:rsidRPr="005C2415" w:rsidRDefault="008439AE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39AE" w:rsidRPr="005C2415" w:rsidTr="001D7BAC">
        <w:tc>
          <w:tcPr>
            <w:tcW w:w="567" w:type="dxa"/>
          </w:tcPr>
          <w:p w:rsidR="008439AE" w:rsidRPr="005C2415" w:rsidRDefault="008439AE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1" w:type="dxa"/>
          </w:tcPr>
          <w:p w:rsidR="008439AE" w:rsidRPr="005C2415" w:rsidRDefault="00EC6813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МБОУ «Алексеевской СОШ  №2», Алексеевского района РТ</w:t>
            </w:r>
          </w:p>
        </w:tc>
        <w:tc>
          <w:tcPr>
            <w:tcW w:w="2126" w:type="dxa"/>
          </w:tcPr>
          <w:p w:rsidR="008439AE" w:rsidRPr="005C2415" w:rsidRDefault="00EC6813" w:rsidP="001D7B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2126" w:type="dxa"/>
          </w:tcPr>
          <w:p w:rsidR="008439AE" w:rsidRPr="00EC6813" w:rsidRDefault="00EC6813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«Технология применения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Google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 и виртуальной реальности на уроках информатики»</w:t>
            </w:r>
          </w:p>
        </w:tc>
      </w:tr>
      <w:tr w:rsidR="008439AE" w:rsidRPr="005C2415" w:rsidTr="001D7BAC">
        <w:tc>
          <w:tcPr>
            <w:tcW w:w="567" w:type="dxa"/>
          </w:tcPr>
          <w:p w:rsidR="008439AE" w:rsidRPr="005C2415" w:rsidRDefault="008439AE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:rsidR="008439AE" w:rsidRPr="005C2415" w:rsidRDefault="00767E32" w:rsidP="001D7BAC">
            <w:pPr>
              <w:pStyle w:val="TableParagraph"/>
              <w:rPr>
                <w:sz w:val="24"/>
                <w:szCs w:val="24"/>
              </w:rPr>
            </w:pPr>
            <w:r w:rsidRPr="005C2415">
              <w:rPr>
                <w:rFonts w:eastAsia="Calibri"/>
                <w:sz w:val="24"/>
                <w:szCs w:val="24"/>
              </w:rPr>
              <w:t>МБОУ «Алексеевской СОШ  №2», Алексеевского района РТ</w:t>
            </w:r>
            <w:r w:rsidRPr="005C24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8439AE" w:rsidRPr="005C2415" w:rsidRDefault="00767E32" w:rsidP="00767E32">
            <w:pPr>
              <w:pStyle w:val="TableParagraph"/>
              <w:ind w:left="33" w:hanging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Баландова</w:t>
            </w:r>
            <w:proofErr w:type="spellEnd"/>
            <w:r>
              <w:rPr>
                <w:sz w:val="24"/>
                <w:szCs w:val="24"/>
              </w:rPr>
              <w:t xml:space="preserve"> Екатерина Александровна</w:t>
            </w:r>
          </w:p>
          <w:p w:rsidR="008439AE" w:rsidRPr="005C2415" w:rsidRDefault="008439AE" w:rsidP="001D7BA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439AE" w:rsidRPr="00767E32" w:rsidRDefault="00767E32" w:rsidP="00767E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«Использование планшетных компьютеров на уроках физики в основной школе»</w:t>
            </w:r>
          </w:p>
        </w:tc>
      </w:tr>
      <w:tr w:rsidR="00767E32" w:rsidRPr="005C2415" w:rsidTr="001D7BAC">
        <w:tc>
          <w:tcPr>
            <w:tcW w:w="567" w:type="dxa"/>
          </w:tcPr>
          <w:p w:rsidR="00767E32" w:rsidRPr="005C2415" w:rsidRDefault="00767E32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1" w:type="dxa"/>
          </w:tcPr>
          <w:p w:rsidR="00767E32" w:rsidRPr="005C2415" w:rsidRDefault="00767E32" w:rsidP="001D7BAC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5C2415">
              <w:rPr>
                <w:rFonts w:eastAsia="Calibri"/>
                <w:sz w:val="24"/>
                <w:szCs w:val="24"/>
              </w:rPr>
              <w:t>МБОУ «Алексеевской СОШ  №2», Алексеевского района РТ</w:t>
            </w:r>
          </w:p>
        </w:tc>
        <w:tc>
          <w:tcPr>
            <w:tcW w:w="2126" w:type="dxa"/>
          </w:tcPr>
          <w:p w:rsidR="00767E32" w:rsidRDefault="00EC6813" w:rsidP="00767E32">
            <w:pPr>
              <w:pStyle w:val="TableParagraph"/>
              <w:ind w:left="33" w:hanging="3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8"/>
              </w:rPr>
              <w:t>Абдулгалеева</w:t>
            </w:r>
            <w:proofErr w:type="spellEnd"/>
            <w:r>
              <w:rPr>
                <w:sz w:val="24"/>
                <w:szCs w:val="28"/>
              </w:rPr>
              <w:t xml:space="preserve"> Алсу </w:t>
            </w:r>
            <w:proofErr w:type="spellStart"/>
            <w:r>
              <w:rPr>
                <w:sz w:val="24"/>
                <w:szCs w:val="28"/>
              </w:rPr>
              <w:t>Равилевна</w:t>
            </w:r>
            <w:proofErr w:type="spellEnd"/>
          </w:p>
        </w:tc>
        <w:tc>
          <w:tcPr>
            <w:tcW w:w="2126" w:type="dxa"/>
          </w:tcPr>
          <w:p w:rsidR="00EC6813" w:rsidRPr="00EC6813" w:rsidRDefault="00EC6813" w:rsidP="00EC681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EC6813">
              <w:rPr>
                <w:rFonts w:ascii="Times New Roman" w:hAnsi="Times New Roman" w:cs="Times New Roman"/>
                <w:sz w:val="24"/>
                <w:szCs w:val="28"/>
              </w:rPr>
              <w:t xml:space="preserve">Исследовательская деятельность обучающихся как </w:t>
            </w:r>
            <w:r w:rsidRPr="00EC681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первый шаг к большой науке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767E32" w:rsidRPr="00EC6813" w:rsidRDefault="00767E32" w:rsidP="00767E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7E32" w:rsidRPr="005C2415" w:rsidTr="001D7BAC">
        <w:tc>
          <w:tcPr>
            <w:tcW w:w="567" w:type="dxa"/>
          </w:tcPr>
          <w:p w:rsidR="00767E32" w:rsidRPr="005C2415" w:rsidRDefault="00EC6813" w:rsidP="001D7B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71" w:type="dxa"/>
          </w:tcPr>
          <w:p w:rsidR="00767E32" w:rsidRPr="005C2415" w:rsidRDefault="00EC6813" w:rsidP="001D7BAC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5C2415">
              <w:rPr>
                <w:rFonts w:eastAsia="Calibri"/>
                <w:sz w:val="24"/>
                <w:szCs w:val="24"/>
              </w:rPr>
              <w:t>МБОУ «Алексеевской СОШ  №2», Алексеевского района РТ</w:t>
            </w:r>
          </w:p>
        </w:tc>
        <w:tc>
          <w:tcPr>
            <w:tcW w:w="2126" w:type="dxa"/>
          </w:tcPr>
          <w:p w:rsidR="00767E32" w:rsidRDefault="00EC6813" w:rsidP="00767E32">
            <w:pPr>
              <w:pStyle w:val="TableParagraph"/>
              <w:ind w:left="33" w:hanging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Шеина Елена Владимировна</w:t>
            </w:r>
          </w:p>
        </w:tc>
        <w:tc>
          <w:tcPr>
            <w:tcW w:w="2126" w:type="dxa"/>
          </w:tcPr>
          <w:p w:rsidR="00767E32" w:rsidRDefault="00AF1F2E" w:rsidP="00767E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F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«Использование цифрового инструмента </w:t>
            </w:r>
            <w:proofErr w:type="spellStart"/>
            <w:r w:rsidRPr="00AF1F2E">
              <w:rPr>
                <w:rFonts w:ascii="Times New Roman" w:eastAsia="Calibri" w:hAnsi="Times New Roman" w:cs="Times New Roman"/>
                <w:sz w:val="24"/>
                <w:szCs w:val="24"/>
              </w:rPr>
              <w:t>Learnis</w:t>
            </w:r>
            <w:proofErr w:type="spellEnd"/>
            <w:r w:rsidRPr="00AF1F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урочное и внеурочное время».</w:t>
            </w:r>
          </w:p>
        </w:tc>
      </w:tr>
    </w:tbl>
    <w:p w:rsidR="008439AE" w:rsidRPr="006C4633" w:rsidRDefault="008439AE" w:rsidP="008439AE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439AE" w:rsidRPr="00F86184" w:rsidRDefault="008439AE" w:rsidP="00305F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39AE" w:rsidRPr="00F86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8730E"/>
    <w:multiLevelType w:val="hybridMultilevel"/>
    <w:tmpl w:val="B074C76C"/>
    <w:lvl w:ilvl="0" w:tplc="0310FB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A78"/>
    <w:rsid w:val="00041DCC"/>
    <w:rsid w:val="001D7BAC"/>
    <w:rsid w:val="002B2D3A"/>
    <w:rsid w:val="00305F42"/>
    <w:rsid w:val="003B611D"/>
    <w:rsid w:val="00444369"/>
    <w:rsid w:val="00475027"/>
    <w:rsid w:val="005C2415"/>
    <w:rsid w:val="006957BF"/>
    <w:rsid w:val="006C4633"/>
    <w:rsid w:val="00767E32"/>
    <w:rsid w:val="008439AE"/>
    <w:rsid w:val="00913F2E"/>
    <w:rsid w:val="00AF1F2E"/>
    <w:rsid w:val="00B94A78"/>
    <w:rsid w:val="00C47008"/>
    <w:rsid w:val="00C80E35"/>
    <w:rsid w:val="00C83583"/>
    <w:rsid w:val="00E0285A"/>
    <w:rsid w:val="00E27A42"/>
    <w:rsid w:val="00EC6813"/>
    <w:rsid w:val="00F86184"/>
    <w:rsid w:val="00FB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94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94A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94A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6C46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94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94A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94A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6C4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2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Наталья</cp:lastModifiedBy>
  <cp:revision>3</cp:revision>
  <dcterms:created xsi:type="dcterms:W3CDTF">2021-12-21T05:27:00Z</dcterms:created>
  <dcterms:modified xsi:type="dcterms:W3CDTF">2021-12-21T05:41:00Z</dcterms:modified>
</cp:coreProperties>
</file>